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B" w:rsidRPr="00E1037F" w:rsidRDefault="003618BC" w:rsidP="0030187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Уроки татарского языка он</w:t>
      </w:r>
      <w:bookmarkStart w:id="0" w:name="_GoBack"/>
      <w:bookmarkEnd w:id="0"/>
      <w:r w:rsidR="0030187B" w:rsidRPr="00E1037F"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лайн "С нуля"</w:t>
      </w:r>
    </w:p>
    <w:p w:rsidR="0030187B" w:rsidRPr="00E1037F" w:rsidRDefault="0030187B" w:rsidP="0030187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96"/>
          <w:szCs w:val="43"/>
          <w:lang w:eastAsia="ru-RU"/>
        </w:rPr>
      </w:pPr>
      <w:r w:rsidRPr="00E1037F">
        <w:rPr>
          <w:rFonts w:ascii="Arial" w:eastAsia="Times New Roman" w:hAnsi="Arial" w:cs="Arial"/>
          <w:b/>
          <w:color w:val="000000"/>
          <w:sz w:val="40"/>
          <w:szCs w:val="20"/>
          <w:bdr w:val="none" w:sz="0" w:space="0" w:color="auto" w:frame="1"/>
          <w:lang w:eastAsia="ru-RU"/>
        </w:rPr>
        <w:t>Уважаемые родители и воспитатели!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млн</w:t>
      </w:r>
      <w:proofErr w:type="gram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человек, в том числе 5,4 млн жителей РФ; помимо татар его считают родным 200 тысяч башкир и тысячи марийцев.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hyperlink r:id="rId5" w:history="1">
        <w:r w:rsidRPr="00E1037F">
          <w:rPr>
            <w:rFonts w:ascii="Arial" w:eastAsia="Times New Roman" w:hAnsi="Arial" w:cs="Arial"/>
            <w:color w:val="006AC3"/>
            <w:sz w:val="32"/>
            <w:u w:val="single"/>
            <w:lang w:eastAsia="ru-RU"/>
          </w:rPr>
          <w:t>http://anatele.ef.com</w:t>
        </w:r>
      </w:hyperlink>
      <w:r w:rsidRPr="00E1037F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и зарегистрироваться.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Все материалы по изучению татарского языка, представленные на этом сайте - бесплатные.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На сегодня в рамках проекта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online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-школы обучения татарскому языку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аудиороликов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О проекте онлайн-школы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«</w:t>
      </w:r>
      <w:proofErr w:type="spell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теле</w:t>
      </w:r>
      <w:proofErr w:type="gram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» по обучению татарскому языку.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Проект по обучению татарскому языку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теле</w:t>
      </w:r>
      <w:proofErr w:type="gram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Минниханова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. Проект реализуется совместно с компанией EF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Education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First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(соглашение подписано в августе 2012 года).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Содержание он-</w:t>
      </w:r>
      <w:proofErr w:type="spell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лайн</w:t>
      </w:r>
      <w:proofErr w:type="spell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школы «</w:t>
      </w:r>
      <w:proofErr w:type="spell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теле</w:t>
      </w:r>
      <w:proofErr w:type="gram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30187B" w:rsidRPr="0030187B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30187B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30187B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Новую тему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Новый фильм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Упражнения на все 4 вида компетенций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Языковой класс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Самоконтроль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Отчет об успеваемости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1 августа 2013 года.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 </w:t>
      </w:r>
    </w:p>
    <w:p w:rsidR="0030187B" w:rsidRPr="0030187B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30187B" w:rsidRPr="0030187B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ИНСТРУКЦИЯ ДЛЯ ВХОДА И РЕГИСТРАЦИИ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В СИСТЕМЕ ОН-ЛАЙН ШКОЛЫ «АНА ТЕЛЕ».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 регистрации: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1. Зайти на сайт</w:t>
      </w:r>
      <w:r w:rsidRPr="00E1037F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hyperlink r:id="rId6" w:history="1">
        <w:r w:rsidRPr="00E1037F">
          <w:rPr>
            <w:rFonts w:ascii="Arial" w:eastAsia="Times New Roman" w:hAnsi="Arial" w:cs="Arial"/>
            <w:color w:val="006AC3"/>
            <w:sz w:val="32"/>
            <w:u w:val="single"/>
            <w:lang w:eastAsia="ru-RU"/>
          </w:rPr>
          <w:t>http://anatele.ef.com/</w:t>
        </w:r>
      </w:hyperlink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2. На стартовой странице необходимо нажать на окно «Регистрация».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7. Далее начать прохождение разделов первого уровня.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30187B" w:rsidRPr="00E1037F" w:rsidRDefault="0030187B" w:rsidP="0030187B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Cs w:val="20"/>
          <w:lang w:eastAsia="ru-RU"/>
        </w:rPr>
        <w:t> 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Примечание: обучение в он-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лайн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школе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  </w:t>
      </w:r>
    </w:p>
    <w:p w:rsidR="0030187B" w:rsidRPr="003A3F78" w:rsidRDefault="0030187B" w:rsidP="0030187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521C4B" w:rsidRDefault="00521C4B"/>
    <w:sectPr w:rsidR="00521C4B" w:rsidSect="0030439E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4A"/>
    <w:rsid w:val="000069CF"/>
    <w:rsid w:val="0002776C"/>
    <w:rsid w:val="00085FB5"/>
    <w:rsid w:val="00087F78"/>
    <w:rsid w:val="000B379A"/>
    <w:rsid w:val="000C266A"/>
    <w:rsid w:val="000E22D7"/>
    <w:rsid w:val="00173287"/>
    <w:rsid w:val="001A34B9"/>
    <w:rsid w:val="00200025"/>
    <w:rsid w:val="00203580"/>
    <w:rsid w:val="00206C4A"/>
    <w:rsid w:val="00227E6D"/>
    <w:rsid w:val="00250B50"/>
    <w:rsid w:val="00264AB5"/>
    <w:rsid w:val="002908C6"/>
    <w:rsid w:val="002E54A2"/>
    <w:rsid w:val="0030187B"/>
    <w:rsid w:val="00336BFB"/>
    <w:rsid w:val="00355FE0"/>
    <w:rsid w:val="003570C3"/>
    <w:rsid w:val="003618BC"/>
    <w:rsid w:val="003B3791"/>
    <w:rsid w:val="00434C52"/>
    <w:rsid w:val="00471785"/>
    <w:rsid w:val="0047543F"/>
    <w:rsid w:val="00477E6B"/>
    <w:rsid w:val="004A6836"/>
    <w:rsid w:val="004D59B9"/>
    <w:rsid w:val="004E34C4"/>
    <w:rsid w:val="00521C4B"/>
    <w:rsid w:val="00531B79"/>
    <w:rsid w:val="00577833"/>
    <w:rsid w:val="005C256B"/>
    <w:rsid w:val="005D1930"/>
    <w:rsid w:val="005D4965"/>
    <w:rsid w:val="00653345"/>
    <w:rsid w:val="00667FEA"/>
    <w:rsid w:val="006F095C"/>
    <w:rsid w:val="006F167F"/>
    <w:rsid w:val="007217C5"/>
    <w:rsid w:val="00772843"/>
    <w:rsid w:val="007860C2"/>
    <w:rsid w:val="008A2412"/>
    <w:rsid w:val="008B214A"/>
    <w:rsid w:val="0090601F"/>
    <w:rsid w:val="0090704A"/>
    <w:rsid w:val="009317A1"/>
    <w:rsid w:val="009F01FD"/>
    <w:rsid w:val="009F67B9"/>
    <w:rsid w:val="00A4283E"/>
    <w:rsid w:val="00A44B45"/>
    <w:rsid w:val="00A56A10"/>
    <w:rsid w:val="00A677AE"/>
    <w:rsid w:val="00A91A54"/>
    <w:rsid w:val="00AB5B78"/>
    <w:rsid w:val="00AD130C"/>
    <w:rsid w:val="00AF32F2"/>
    <w:rsid w:val="00B4197C"/>
    <w:rsid w:val="00BA0C0F"/>
    <w:rsid w:val="00BB3860"/>
    <w:rsid w:val="00BE3FE2"/>
    <w:rsid w:val="00BF3AD8"/>
    <w:rsid w:val="00C16ABB"/>
    <w:rsid w:val="00C514D0"/>
    <w:rsid w:val="00C57E1C"/>
    <w:rsid w:val="00CB3455"/>
    <w:rsid w:val="00CF4D10"/>
    <w:rsid w:val="00D11BA0"/>
    <w:rsid w:val="00D262B4"/>
    <w:rsid w:val="00D60296"/>
    <w:rsid w:val="00D61D72"/>
    <w:rsid w:val="00D8729A"/>
    <w:rsid w:val="00DB0546"/>
    <w:rsid w:val="00DB1C15"/>
    <w:rsid w:val="00DC3BF7"/>
    <w:rsid w:val="00E151B4"/>
    <w:rsid w:val="00E35A25"/>
    <w:rsid w:val="00E75B70"/>
    <w:rsid w:val="00E8256F"/>
    <w:rsid w:val="00EC6926"/>
    <w:rsid w:val="00F020A2"/>
    <w:rsid w:val="00F120D9"/>
    <w:rsid w:val="00F92871"/>
    <w:rsid w:val="00FA672F"/>
    <w:rsid w:val="00FB1271"/>
    <w:rsid w:val="00FB622A"/>
    <w:rsid w:val="00FC557B"/>
    <w:rsid w:val="00F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2870</Characters>
  <Application>Microsoft Office Word</Application>
  <DocSecurity>0</DocSecurity>
  <Lines>23</Lines>
  <Paragraphs>6</Paragraphs>
  <ScaleCrop>false</ScaleCrop>
  <Company>*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васильки</dc:creator>
  <cp:keywords/>
  <dc:description/>
  <cp:lastModifiedBy>Алсу</cp:lastModifiedBy>
  <cp:revision>3</cp:revision>
  <dcterms:created xsi:type="dcterms:W3CDTF">2013-10-18T08:04:00Z</dcterms:created>
  <dcterms:modified xsi:type="dcterms:W3CDTF">2013-10-18T14:22:00Z</dcterms:modified>
</cp:coreProperties>
</file>